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414C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414C6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FC4B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3839B4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414C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3839B4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3268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014A0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.03.0</w:t>
      </w:r>
      <w:r w:rsidR="00014A0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14A0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Психолого-педагогическое образование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90496" w:rsidRPr="003839B4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</w:t>
      </w:r>
      <w:r w:rsidR="00707DF9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="00141108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A6746D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Б-ППО-ППК-ДОТ-2</w:t>
      </w:r>
      <w:r w:rsidR="003839B4" w:rsidRPr="003839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707DF9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A6746D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Б-2-ППО-ППК-ДОТ-2</w:t>
      </w:r>
      <w:r w:rsidR="003839B4" w:rsidRPr="003839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693E74" w:rsidRPr="00714CD7" w:rsidTr="003C2A1D">
        <w:trPr>
          <w:trHeight w:val="565"/>
        </w:trPr>
        <w:tc>
          <w:tcPr>
            <w:tcW w:w="7393" w:type="dxa"/>
            <w:vAlign w:val="center"/>
          </w:tcPr>
          <w:p w:rsidR="00141108" w:rsidRPr="00714CD7" w:rsidRDefault="00693E74" w:rsidP="001411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 семестр</w:t>
            </w:r>
          </w:p>
        </w:tc>
        <w:tc>
          <w:tcPr>
            <w:tcW w:w="7393" w:type="dxa"/>
            <w:vAlign w:val="center"/>
          </w:tcPr>
          <w:p w:rsidR="00693E74" w:rsidRPr="00714CD7" w:rsidRDefault="00693E74" w:rsidP="0014110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 семестр</w:t>
            </w:r>
          </w:p>
        </w:tc>
      </w:tr>
      <w:tr w:rsidR="009D173E" w:rsidRPr="00714CD7" w:rsidTr="00A63B1D">
        <w:trPr>
          <w:trHeight w:val="822"/>
        </w:trPr>
        <w:tc>
          <w:tcPr>
            <w:tcW w:w="14786" w:type="dxa"/>
            <w:gridSpan w:val="2"/>
            <w:vAlign w:val="center"/>
          </w:tcPr>
          <w:p w:rsidR="009D173E" w:rsidRPr="00714CD7" w:rsidRDefault="009D173E" w:rsidP="009D173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Организационные собрания проводятся перед началом каждого семестра. Информация на странице ЦДО </w:t>
            </w:r>
            <w:hyperlink r:id="rId4" w:history="1">
              <w:r w:rsidRPr="009D173E">
                <w:rPr>
                  <w:rStyle w:val="a4"/>
                  <w:rFonts w:ascii="Times New Roman" w:eastAsia="Times New Roman" w:hAnsi="Times New Roman" w:cs="Times New Roman"/>
                  <w:bCs/>
                  <w:sz w:val="32"/>
                  <w:szCs w:val="32"/>
                  <w:lang w:eastAsia="ru-RU"/>
                </w:rPr>
                <w:t>http://rggu.ru/dot/</w:t>
              </w:r>
            </w:hyperlink>
          </w:p>
        </w:tc>
      </w:tr>
      <w:tr w:rsidR="003839B4" w:rsidRPr="00714CD7" w:rsidTr="00693E74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3839B4" w:rsidRPr="00714CD7" w:rsidTr="00693E74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3839B4" w:rsidRPr="00714CD7" w:rsidTr="00693E74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707DF9" w:rsidRPr="00714CD7" w:rsidTr="00F948D2">
        <w:tc>
          <w:tcPr>
            <w:tcW w:w="14786" w:type="dxa"/>
            <w:gridSpan w:val="2"/>
          </w:tcPr>
          <w:p w:rsidR="00707DF9" w:rsidRDefault="003839B4" w:rsidP="00707DF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(Ознакомительная практика)</w:t>
            </w:r>
            <w:r w:rsidR="00707DF9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707DF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707DF9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707DF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3839B4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3839B4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3839B4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3839B4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3839B4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839B4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07DF9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3839B4" w:rsidRPr="00714CD7" w:rsidTr="00693E74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839B4" w:rsidRPr="00714CD7" w:rsidTr="00693E74"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17D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F5BFF" w:rsidRPr="00316047" w:rsidRDefault="006359F4" w:rsidP="001F5BF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 курс – группа </w:t>
      </w:r>
      <w:r w:rsidR="00224EE7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Б-ППО-ППК-ДОТ-2</w:t>
      </w:r>
      <w:r w:rsidR="00316047" w:rsidRPr="00316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224EE7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Б-2-ППО-ППК-ДОТ-2</w:t>
      </w:r>
      <w:r w:rsidR="00316047" w:rsidRPr="00316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8A456B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8A456B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3839B4" w:rsidTr="00C62E32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3839B4" w:rsidTr="00C62E32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3839B4" w:rsidTr="00C62E32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10407C" w:rsidTr="00870F8F">
        <w:tc>
          <w:tcPr>
            <w:tcW w:w="14786" w:type="dxa"/>
            <w:gridSpan w:val="2"/>
          </w:tcPr>
          <w:p w:rsidR="0010407C" w:rsidRDefault="00A678B7" w:rsidP="00EF647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(получение первичных навыков научно-исследовательской работы)</w:t>
            </w:r>
            <w:r w:rsidR="0010407C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="0010407C"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714E78" w:rsidRDefault="00714E78" w:rsidP="00714E7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CB6B6C" w:rsidRPr="00CB6B6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D754FC" w:rsidRPr="00714CD7" w:rsidRDefault="00714E78" w:rsidP="00D754F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</w:t>
            </w:r>
          </w:p>
          <w:p w:rsidR="0010407C" w:rsidRPr="00714CD7" w:rsidRDefault="0010407C" w:rsidP="00714E7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839B4" w:rsidTr="00C62E32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839B4" w:rsidRPr="00714CD7" w:rsidTr="00C62E32"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Закрытие учебного портала на обработку результатов и подготовку к следующему учебному году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93E74" w:rsidRDefault="00693E74" w:rsidP="00FF17D9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36C2B" w:rsidRPr="00107533" w:rsidRDefault="00736C2B" w:rsidP="00736C2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 курс – группа </w:t>
      </w:r>
      <w:r w:rsidR="00107533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Б-ППО-ППК-ДОТ-2</w:t>
      </w:r>
      <w:r w:rsidR="00107533" w:rsidRPr="001075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3A3500" w:rsidRPr="00BF1152" w:rsidTr="00684CCB">
        <w:trPr>
          <w:trHeight w:val="822"/>
        </w:trPr>
        <w:tc>
          <w:tcPr>
            <w:tcW w:w="7393" w:type="dxa"/>
            <w:vAlign w:val="center"/>
          </w:tcPr>
          <w:p w:rsidR="003A3500" w:rsidRPr="00BF1152" w:rsidRDefault="0041723C" w:rsidP="00684CC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="003A3500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3A3500" w:rsidRPr="00BF1152" w:rsidRDefault="0041723C" w:rsidP="00684CC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 w:rsidR="003A3500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3839B4" w:rsidTr="00684CCB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3839B4" w:rsidTr="00684CCB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3839B4" w:rsidTr="00684CCB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3A3500" w:rsidTr="00684CCB">
        <w:tc>
          <w:tcPr>
            <w:tcW w:w="14786" w:type="dxa"/>
            <w:gridSpan w:val="2"/>
          </w:tcPr>
          <w:p w:rsidR="003A3500" w:rsidRPr="00040C49" w:rsidRDefault="003A3500" w:rsidP="00684CC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Педагогическая практика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040C49" w:rsidRPr="00040C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 w:rsidR="00040C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107533" w:rsidRPr="00714CD7" w:rsidRDefault="00107533" w:rsidP="001075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6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107533" w:rsidRPr="00714CD7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A3500" w:rsidRPr="00714CD7" w:rsidRDefault="00107533" w:rsidP="001075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3839B4" w:rsidTr="00684CCB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839B4" w:rsidRPr="00714CD7" w:rsidTr="00684CCB"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0D5D5A" w:rsidRDefault="000D5D5A" w:rsidP="00C40B8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40B8B" w:rsidRPr="00107533" w:rsidRDefault="00C40B8B" w:rsidP="0028097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 курс – группа </w:t>
      </w:r>
      <w:r w:rsidR="00107533" w:rsidRPr="00A67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Б-2-ППО-ППК-ДОТ-2</w:t>
      </w:r>
      <w:r w:rsidR="00107533" w:rsidRPr="001075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405FCC" w:rsidRPr="00BF1152" w:rsidTr="00C62E32">
        <w:trPr>
          <w:trHeight w:val="822"/>
        </w:trPr>
        <w:tc>
          <w:tcPr>
            <w:tcW w:w="7393" w:type="dxa"/>
            <w:vAlign w:val="center"/>
          </w:tcPr>
          <w:p w:rsidR="00405FCC" w:rsidRPr="00BF1152" w:rsidRDefault="008A456B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="00405FCC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405FCC" w:rsidRPr="00BF1152" w:rsidRDefault="008A456B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 w:rsidR="00405FCC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3839B4" w:rsidTr="00C62E32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3839B4" w:rsidTr="00C62E32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3839B4" w:rsidTr="00C62E32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7E68E8" w:rsidTr="00410351">
        <w:tc>
          <w:tcPr>
            <w:tcW w:w="14786" w:type="dxa"/>
            <w:gridSpan w:val="2"/>
          </w:tcPr>
          <w:p w:rsidR="007E68E8" w:rsidRDefault="00040C49" w:rsidP="00E676D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Педагогическая практика</w:t>
            </w:r>
            <w:r w:rsidR="007E68E8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="007E68E8"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107533" w:rsidRPr="00714CD7" w:rsidRDefault="00107533" w:rsidP="001075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107533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7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107533" w:rsidRPr="00714CD7" w:rsidRDefault="00107533" w:rsidP="0010753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7E68E8" w:rsidRPr="007E68E8" w:rsidRDefault="00107533" w:rsidP="001075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040C49" w:rsidTr="00410351">
        <w:tc>
          <w:tcPr>
            <w:tcW w:w="14786" w:type="dxa"/>
            <w:gridSpan w:val="2"/>
          </w:tcPr>
          <w:p w:rsidR="00040C49" w:rsidRDefault="00040C49" w:rsidP="00040C4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040C49" w:rsidRDefault="00714E78" w:rsidP="00CB6B6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Рассредоточенная практика – студент самостоятельно выбирает период прохождения практики в пределах с</w:t>
            </w:r>
            <w:r w:rsidR="00107533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="00107533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="00107533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 w:rsid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="00107533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="00107533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107533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  <w:r w:rsidR="00107533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 w:rsid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CB6B6C" w:rsidRPr="00CB6B6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="00107533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</w:tc>
      </w:tr>
      <w:tr w:rsidR="003839B4" w:rsidTr="00C62E32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839B4" w:rsidRPr="00593AC6" w:rsidTr="00C62E32"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E80039" w:rsidRDefault="00E80039" w:rsidP="0090647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</w:p>
    <w:p w:rsidR="00E80039" w:rsidRDefault="00E80039" w:rsidP="0090647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</w:p>
    <w:p w:rsidR="00906476" w:rsidRPr="00CB6B6C" w:rsidRDefault="00D80DEF" w:rsidP="0090647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</w:pPr>
      <w:r w:rsidRPr="009800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906476" w:rsidRPr="009800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ППО</w:t>
      </w:r>
      <w:r w:rsidRPr="009800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906476" w:rsidRPr="009800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 w:rsidR="000239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CB6B6C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773E98" w:rsidRPr="00BF1152" w:rsidTr="00684CCB">
        <w:trPr>
          <w:trHeight w:val="822"/>
        </w:trPr>
        <w:tc>
          <w:tcPr>
            <w:tcW w:w="7393" w:type="dxa"/>
            <w:vAlign w:val="center"/>
          </w:tcPr>
          <w:p w:rsidR="00773E98" w:rsidRPr="00BF1152" w:rsidRDefault="00D80DEF" w:rsidP="00684CC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="00773E9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773E98" w:rsidRPr="00BF1152" w:rsidRDefault="00D80DEF" w:rsidP="00684CC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</w:t>
            </w:r>
            <w:r w:rsidR="00773E9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3839B4" w:rsidTr="00684CCB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3839B4" w:rsidTr="00684CCB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3839B4" w:rsidTr="00684CCB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D80DEF" w:rsidTr="00684CCB">
        <w:tc>
          <w:tcPr>
            <w:tcW w:w="14786" w:type="dxa"/>
            <w:gridSpan w:val="2"/>
          </w:tcPr>
          <w:p w:rsidR="0098005E" w:rsidRDefault="0098005E" w:rsidP="0098005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Pr="007E68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ь</w:t>
            </w:r>
          </w:p>
          <w:p w:rsidR="00714E78" w:rsidRDefault="00714E78" w:rsidP="00714E7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Рассредоточенная практика – студент самостоятельно выбирает период прохождения практики в пределах с</w:t>
            </w:r>
            <w:r w:rsidR="00CB6B6C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CB6B6C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="00CB6B6C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CB6B6C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="00CB6B6C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 w:rsidR="00CB6B6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CB6B6C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="00CB6B6C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 w:rsidR="00CB6B6C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="00CB6B6C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CB6B6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CB6B6C" w:rsidRPr="0010753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  <w:r w:rsidR="00CB6B6C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 w:rsidR="00CB6B6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CB6B6C" w:rsidRPr="00CB6B6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="00CB6B6C"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CB6B6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  <w:p w:rsidR="00D80DEF" w:rsidRPr="00714CD7" w:rsidRDefault="00D80DEF" w:rsidP="00714E7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839B4" w:rsidTr="00684CCB"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714CD7" w:rsidRDefault="003839B4" w:rsidP="003839B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3839B4" w:rsidRPr="00714CD7" w:rsidRDefault="003839B4" w:rsidP="003839B4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839B4" w:rsidRPr="00714CD7" w:rsidTr="00684CCB"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3839B4" w:rsidRPr="00593AC6" w:rsidRDefault="003839B4" w:rsidP="003839B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FC4B31" w:rsidRDefault="00FC4B31" w:rsidP="00FC4B31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C4B31" w:rsidRDefault="004D5006" w:rsidP="00FC4B31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ВЫПУСК 20</w:t>
      </w:r>
      <w:r w:rsidR="00414C6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2</w:t>
      </w:r>
      <w:r w:rsidR="00DD5E5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val="en-US" w:eastAsia="ru-RU"/>
        </w:rPr>
        <w:t>5</w:t>
      </w: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года</w:t>
      </w:r>
    </w:p>
    <w:p w:rsidR="00784E69" w:rsidRPr="00DD5E5F" w:rsidRDefault="00FC4B31" w:rsidP="00784E6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</w:pPr>
      <w:r w:rsidRPr="00E8111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 курс – группа ППО3-</w:t>
      </w:r>
      <w:r w:rsidR="000239B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DD5E5F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784E69" w:rsidRPr="00593AC6" w:rsidTr="00C62E32">
        <w:trPr>
          <w:trHeight w:val="822"/>
        </w:trPr>
        <w:tc>
          <w:tcPr>
            <w:tcW w:w="7393" w:type="dxa"/>
            <w:vAlign w:val="center"/>
          </w:tcPr>
          <w:p w:rsidR="00784E69" w:rsidRPr="00593AC6" w:rsidRDefault="00784E69" w:rsidP="00D951F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 семестр</w:t>
            </w:r>
          </w:p>
        </w:tc>
        <w:tc>
          <w:tcPr>
            <w:tcW w:w="7393" w:type="dxa"/>
            <w:vAlign w:val="center"/>
          </w:tcPr>
          <w:p w:rsidR="00784E69" w:rsidRPr="00593AC6" w:rsidRDefault="007A65EF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364B25" w:rsidRPr="00593AC6" w:rsidTr="00C62E32">
        <w:tc>
          <w:tcPr>
            <w:tcW w:w="7393" w:type="dxa"/>
          </w:tcPr>
          <w:p w:rsidR="00364B25" w:rsidRPr="00FF465D" w:rsidRDefault="00364B25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A17C5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</w:p>
          <w:p w:rsidR="00364B25" w:rsidRPr="00593AC6" w:rsidRDefault="00364B25" w:rsidP="00FD7028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364B25" w:rsidRPr="00593AC6" w:rsidRDefault="00364B25" w:rsidP="002E6E8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</w:tc>
      </w:tr>
      <w:tr w:rsidR="00364B25" w:rsidRPr="00593AC6" w:rsidTr="00C62E32">
        <w:tc>
          <w:tcPr>
            <w:tcW w:w="7393" w:type="dxa"/>
          </w:tcPr>
          <w:p w:rsidR="00364B25" w:rsidRPr="00E57B59" w:rsidRDefault="00364B25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E57B5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</w:p>
          <w:p w:rsidR="00364B25" w:rsidRPr="00593AC6" w:rsidRDefault="00364B25" w:rsidP="00FD7028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364B25" w:rsidRPr="00593AC6" w:rsidRDefault="00364B25" w:rsidP="00C62E3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364B25" w:rsidRPr="00593AC6" w:rsidTr="00C62E32">
        <w:tc>
          <w:tcPr>
            <w:tcW w:w="7393" w:type="dxa"/>
          </w:tcPr>
          <w:p w:rsidR="00364B25" w:rsidRPr="00FF465D" w:rsidRDefault="00364B25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11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E57B5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7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</w:p>
          <w:p w:rsidR="00364B25" w:rsidRPr="00593AC6" w:rsidRDefault="00364B25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364B25" w:rsidRPr="00593AC6" w:rsidRDefault="00364B25" w:rsidP="00C62E3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 и т.д.)</w:t>
            </w:r>
          </w:p>
        </w:tc>
      </w:tr>
      <w:tr w:rsidR="00364B25" w:rsidRPr="00593AC6" w:rsidTr="00C62E32">
        <w:tc>
          <w:tcPr>
            <w:tcW w:w="7393" w:type="dxa"/>
          </w:tcPr>
          <w:p w:rsidR="00364B25" w:rsidRPr="00FF465D" w:rsidRDefault="00364B25" w:rsidP="00DA5C9E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364B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Преддипломная практика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8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21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Pr="001C43C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5</w:t>
            </w:r>
          </w:p>
          <w:p w:rsidR="00364B25" w:rsidRPr="00B668DF" w:rsidRDefault="00364B25" w:rsidP="00DA5C9E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668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(8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недель без учета праздничных дней)</w:t>
            </w:r>
          </w:p>
          <w:p w:rsidR="00364B25" w:rsidRPr="00FF465D" w:rsidRDefault="00364B25" w:rsidP="00FF465D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Загрузка отчета по практике до </w:t>
            </w:r>
            <w:r w:rsidR="00FF465D"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</w:tcPr>
          <w:p w:rsidR="00364B25" w:rsidRPr="00593AC6" w:rsidRDefault="00364B25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сбора и систематизации теоретического и практического материала по теме ВКР </w:t>
            </w:r>
          </w:p>
          <w:p w:rsidR="00364B25" w:rsidRPr="00593AC6" w:rsidRDefault="00364B25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проход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 в строго установленные сроки.</w:t>
            </w:r>
          </w:p>
          <w:p w:rsidR="00364B25" w:rsidRDefault="00364B25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364B25" w:rsidRDefault="00364B25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364B25" w:rsidRDefault="00364B25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364B25" w:rsidRPr="00714CD7" w:rsidRDefault="00364B25" w:rsidP="00FD70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октября 202</w:t>
            </w:r>
            <w:r w:rsidR="00DD5E5F" w:rsidRPr="00DD5E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364B25" w:rsidRDefault="00364B25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64B25" w:rsidRDefault="00364B25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8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364B25" w:rsidRPr="00714CD7" w:rsidRDefault="00364B25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64B25" w:rsidRPr="00593AC6" w:rsidRDefault="00364B25" w:rsidP="00FD70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E03AE9" w:rsidRPr="00593AC6" w:rsidTr="00C62E32">
        <w:tc>
          <w:tcPr>
            <w:tcW w:w="7393" w:type="dxa"/>
          </w:tcPr>
          <w:p w:rsidR="00364B25" w:rsidRPr="00593AC6" w:rsidRDefault="00364B25" w:rsidP="00364B25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Государственная итоговая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:</w:t>
            </w:r>
          </w:p>
          <w:p w:rsidR="00E03AE9" w:rsidRPr="00FF465D" w:rsidRDefault="00364B25" w:rsidP="00FF465D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Защита выпускной квалификационной работы, включая 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F465D"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1220A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FF465D"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FF465D"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FF465D"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</w:tcPr>
          <w:p w:rsidR="00345E2F" w:rsidRPr="00593AC6" w:rsidRDefault="00345E2F" w:rsidP="00C62E3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345E2F" w:rsidRPr="00593AC6" w:rsidRDefault="008F4DDB" w:rsidP="00C62E3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="00345E2F"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етодические рекомендации и требования к выполнению и защите ВКР размещены на сайте </w:t>
            </w:r>
            <w:r w:rsidR="00E3399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Института психологии</w:t>
            </w:r>
            <w:r w:rsidR="00345E2F"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частично продублированы на странице Центра дистанционного образование в разделе Выпускникам</w:t>
            </w:r>
          </w:p>
          <w:p w:rsidR="00F55D03" w:rsidRPr="00593AC6" w:rsidRDefault="00F55D03" w:rsidP="00C62E3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9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345E2F" w:rsidRPr="00593AC6" w:rsidRDefault="002F7643" w:rsidP="001B11C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636324" w:rsidRDefault="00636324"/>
    <w:p w:rsidR="00D951F0" w:rsidRPr="00DD5E5F" w:rsidRDefault="00D951F0" w:rsidP="00D951F0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</w:pPr>
      <w:r w:rsidRPr="004448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 курс – группа ППО4-</w:t>
      </w:r>
      <w:r w:rsidR="00DD5E5F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20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D951F0" w:rsidRPr="00593AC6" w:rsidTr="00B00028">
        <w:trPr>
          <w:trHeight w:val="822"/>
        </w:trPr>
        <w:tc>
          <w:tcPr>
            <w:tcW w:w="7393" w:type="dxa"/>
            <w:vAlign w:val="center"/>
          </w:tcPr>
          <w:p w:rsidR="00D951F0" w:rsidRPr="00593AC6" w:rsidRDefault="00D951F0" w:rsidP="00B0002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D951F0" w:rsidRPr="00593AC6" w:rsidRDefault="00D951F0" w:rsidP="00B0002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FC67BF" w:rsidRPr="00593AC6" w:rsidTr="00B00028">
        <w:tc>
          <w:tcPr>
            <w:tcW w:w="7393" w:type="dxa"/>
          </w:tcPr>
          <w:p w:rsidR="00FC67BF" w:rsidRPr="00FF465D" w:rsidRDefault="00FC67BF" w:rsidP="00FC67B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</w:p>
          <w:p w:rsidR="00FC67BF" w:rsidRPr="00593AC6" w:rsidRDefault="00FC67BF" w:rsidP="00FC67BF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дисциплинам.  </w:t>
            </w:r>
            <w:proofErr w:type="gramEnd"/>
          </w:p>
        </w:tc>
      </w:tr>
      <w:tr w:rsidR="00FC67BF" w:rsidRPr="00593AC6" w:rsidTr="00B00028">
        <w:tc>
          <w:tcPr>
            <w:tcW w:w="7393" w:type="dxa"/>
          </w:tcPr>
          <w:p w:rsidR="00FC67BF" w:rsidRPr="00E57B59" w:rsidRDefault="00FC67BF" w:rsidP="00FC67B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</w:p>
          <w:p w:rsidR="00FC67BF" w:rsidRPr="00593AC6" w:rsidRDefault="00FC67BF" w:rsidP="00FC67BF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FC67BF" w:rsidRPr="00593AC6" w:rsidTr="00B00028">
        <w:tc>
          <w:tcPr>
            <w:tcW w:w="7393" w:type="dxa"/>
          </w:tcPr>
          <w:p w:rsidR="00FC67BF" w:rsidRPr="00FF465D" w:rsidRDefault="00FC67BF" w:rsidP="00FC67B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11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7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4</w:t>
            </w:r>
          </w:p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  и</w:t>
            </w:r>
            <w:proofErr w:type="gram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т.д.)</w:t>
            </w:r>
          </w:p>
        </w:tc>
      </w:tr>
      <w:tr w:rsidR="00FC67BF" w:rsidRPr="00593AC6" w:rsidTr="00B00028">
        <w:tc>
          <w:tcPr>
            <w:tcW w:w="7393" w:type="dxa"/>
          </w:tcPr>
          <w:p w:rsidR="00FC67BF" w:rsidRPr="00FC67BF" w:rsidRDefault="00FC67BF" w:rsidP="00FC67B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4B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Преддипломная практика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FC67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FC67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Pr="00FC67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Pr="001C43C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FC67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  <w:p w:rsidR="00FC67BF" w:rsidRPr="00B668DF" w:rsidRDefault="00FC67BF" w:rsidP="00FC67B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668D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(8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недель без учета праздничных дней)</w:t>
            </w:r>
          </w:p>
          <w:p w:rsidR="00FC67BF" w:rsidRPr="00FF465D" w:rsidRDefault="00FC67BF" w:rsidP="00FC67B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Загрузка отчета по практике до </w:t>
            </w:r>
            <w:bookmarkStart w:id="0" w:name="_GoBack"/>
            <w:bookmarkEnd w:id="0"/>
            <w:r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</w:tcPr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сбора и систематизации теоретического и практического материала по теме ВКР </w:t>
            </w:r>
          </w:p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проход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 в строго установленные сроки.</w:t>
            </w:r>
          </w:p>
          <w:p w:rsidR="00FC67BF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FC67BF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FC67BF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FC67BF" w:rsidRPr="00714CD7" w:rsidRDefault="00FC67BF" w:rsidP="00FC67B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октября 202</w:t>
            </w:r>
            <w:r w:rsidRPr="00DD5E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FC67BF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C67BF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10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FC67BF" w:rsidRPr="00714CD7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FC67BF" w:rsidRPr="00593AC6" w:rsidTr="00B00028">
        <w:tc>
          <w:tcPr>
            <w:tcW w:w="7393" w:type="dxa"/>
          </w:tcPr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Государственная итоговая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:</w:t>
            </w:r>
          </w:p>
          <w:p w:rsidR="00FC67BF" w:rsidRPr="00FF465D" w:rsidRDefault="00FC67BF" w:rsidP="00FC67BF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Защита выпускной квалификационной работы, включая 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FF465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</w:tcPr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етодические рекомендации и требования 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Института психологии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частично продублированы на странице Центра дистанционного образование в разделе Выпускникам</w:t>
            </w:r>
          </w:p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11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FC67BF" w:rsidRPr="00593AC6" w:rsidRDefault="00FC67BF" w:rsidP="00FC67B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D951F0" w:rsidRDefault="00D951F0" w:rsidP="00D951F0"/>
    <w:p w:rsidR="00D951F0" w:rsidRDefault="00D951F0"/>
    <w:sectPr w:rsidR="00D951F0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02EDF"/>
    <w:rsid w:val="00014A0C"/>
    <w:rsid w:val="00023750"/>
    <w:rsid w:val="000239B7"/>
    <w:rsid w:val="00040C49"/>
    <w:rsid w:val="00091620"/>
    <w:rsid w:val="000A3F36"/>
    <w:rsid w:val="000C016D"/>
    <w:rsid w:val="000C01B8"/>
    <w:rsid w:val="000D5D5A"/>
    <w:rsid w:val="000F6543"/>
    <w:rsid w:val="0010407C"/>
    <w:rsid w:val="00107533"/>
    <w:rsid w:val="001220AB"/>
    <w:rsid w:val="00134F98"/>
    <w:rsid w:val="00141108"/>
    <w:rsid w:val="00144840"/>
    <w:rsid w:val="00147D67"/>
    <w:rsid w:val="00165263"/>
    <w:rsid w:val="001814A5"/>
    <w:rsid w:val="001A1487"/>
    <w:rsid w:val="001A14BE"/>
    <w:rsid w:val="001A2069"/>
    <w:rsid w:val="001B0A3B"/>
    <w:rsid w:val="001B11C2"/>
    <w:rsid w:val="001B729B"/>
    <w:rsid w:val="001C0EBD"/>
    <w:rsid w:val="001C43CC"/>
    <w:rsid w:val="001E5BE7"/>
    <w:rsid w:val="001F5BFF"/>
    <w:rsid w:val="00203B63"/>
    <w:rsid w:val="002053C2"/>
    <w:rsid w:val="00224EE7"/>
    <w:rsid w:val="002600B7"/>
    <w:rsid w:val="0028097D"/>
    <w:rsid w:val="00282078"/>
    <w:rsid w:val="002E6E86"/>
    <w:rsid w:val="002F1B6A"/>
    <w:rsid w:val="002F7643"/>
    <w:rsid w:val="00307605"/>
    <w:rsid w:val="00313326"/>
    <w:rsid w:val="00316047"/>
    <w:rsid w:val="00326807"/>
    <w:rsid w:val="00344C76"/>
    <w:rsid w:val="00345E2F"/>
    <w:rsid w:val="00352827"/>
    <w:rsid w:val="00360AAE"/>
    <w:rsid w:val="00364B25"/>
    <w:rsid w:val="00373CBC"/>
    <w:rsid w:val="003839B4"/>
    <w:rsid w:val="003A3500"/>
    <w:rsid w:val="003B3C3C"/>
    <w:rsid w:val="003B40E0"/>
    <w:rsid w:val="003C2A1D"/>
    <w:rsid w:val="003E6E79"/>
    <w:rsid w:val="003F4D24"/>
    <w:rsid w:val="00405FCC"/>
    <w:rsid w:val="00414C6F"/>
    <w:rsid w:val="0041723C"/>
    <w:rsid w:val="00421747"/>
    <w:rsid w:val="00427414"/>
    <w:rsid w:val="004448A0"/>
    <w:rsid w:val="00490496"/>
    <w:rsid w:val="004960D2"/>
    <w:rsid w:val="00496AA8"/>
    <w:rsid w:val="004B2865"/>
    <w:rsid w:val="004D5006"/>
    <w:rsid w:val="004F1F7E"/>
    <w:rsid w:val="00513958"/>
    <w:rsid w:val="005210DA"/>
    <w:rsid w:val="00541964"/>
    <w:rsid w:val="00552DD4"/>
    <w:rsid w:val="005562A2"/>
    <w:rsid w:val="00593AC6"/>
    <w:rsid w:val="005A11CF"/>
    <w:rsid w:val="005D139D"/>
    <w:rsid w:val="005D5514"/>
    <w:rsid w:val="0061196E"/>
    <w:rsid w:val="0061671A"/>
    <w:rsid w:val="006359F4"/>
    <w:rsid w:val="00636324"/>
    <w:rsid w:val="00693E74"/>
    <w:rsid w:val="006B662E"/>
    <w:rsid w:val="006E038E"/>
    <w:rsid w:val="00704448"/>
    <w:rsid w:val="00707DF9"/>
    <w:rsid w:val="00714CD7"/>
    <w:rsid w:val="00714E78"/>
    <w:rsid w:val="00736C2B"/>
    <w:rsid w:val="00737693"/>
    <w:rsid w:val="00773E98"/>
    <w:rsid w:val="007768EA"/>
    <w:rsid w:val="00782EFB"/>
    <w:rsid w:val="00784E69"/>
    <w:rsid w:val="00785B68"/>
    <w:rsid w:val="00786941"/>
    <w:rsid w:val="00791AB6"/>
    <w:rsid w:val="0079714E"/>
    <w:rsid w:val="007A65EF"/>
    <w:rsid w:val="007B43B5"/>
    <w:rsid w:val="007E3621"/>
    <w:rsid w:val="007E68E8"/>
    <w:rsid w:val="00810CAA"/>
    <w:rsid w:val="00815002"/>
    <w:rsid w:val="00833240"/>
    <w:rsid w:val="008813C0"/>
    <w:rsid w:val="00892312"/>
    <w:rsid w:val="008A456B"/>
    <w:rsid w:val="008E6C2F"/>
    <w:rsid w:val="008F4DDB"/>
    <w:rsid w:val="008F66D1"/>
    <w:rsid w:val="00906476"/>
    <w:rsid w:val="0098005E"/>
    <w:rsid w:val="009A22A1"/>
    <w:rsid w:val="009B38C1"/>
    <w:rsid w:val="009C6B8B"/>
    <w:rsid w:val="009D173E"/>
    <w:rsid w:val="009E213A"/>
    <w:rsid w:val="00A17C52"/>
    <w:rsid w:val="00A36C73"/>
    <w:rsid w:val="00A5181E"/>
    <w:rsid w:val="00A6746D"/>
    <w:rsid w:val="00A678B7"/>
    <w:rsid w:val="00A949C1"/>
    <w:rsid w:val="00AC5BC6"/>
    <w:rsid w:val="00AD42F2"/>
    <w:rsid w:val="00AD68E3"/>
    <w:rsid w:val="00AE3663"/>
    <w:rsid w:val="00AE46B7"/>
    <w:rsid w:val="00B04F67"/>
    <w:rsid w:val="00B250AA"/>
    <w:rsid w:val="00B47BBE"/>
    <w:rsid w:val="00B668DF"/>
    <w:rsid w:val="00B8777F"/>
    <w:rsid w:val="00B907EE"/>
    <w:rsid w:val="00BA4489"/>
    <w:rsid w:val="00BB0514"/>
    <w:rsid w:val="00BE2FC5"/>
    <w:rsid w:val="00BF1152"/>
    <w:rsid w:val="00C05361"/>
    <w:rsid w:val="00C1670D"/>
    <w:rsid w:val="00C40B8B"/>
    <w:rsid w:val="00C644AB"/>
    <w:rsid w:val="00CB6B6C"/>
    <w:rsid w:val="00D03B22"/>
    <w:rsid w:val="00D1455C"/>
    <w:rsid w:val="00D15813"/>
    <w:rsid w:val="00D23C20"/>
    <w:rsid w:val="00D754FC"/>
    <w:rsid w:val="00D772C7"/>
    <w:rsid w:val="00D80DEF"/>
    <w:rsid w:val="00D90C63"/>
    <w:rsid w:val="00D951F0"/>
    <w:rsid w:val="00DD5E5F"/>
    <w:rsid w:val="00DF0F75"/>
    <w:rsid w:val="00E03AE9"/>
    <w:rsid w:val="00E33995"/>
    <w:rsid w:val="00E57B59"/>
    <w:rsid w:val="00E750A9"/>
    <w:rsid w:val="00E76120"/>
    <w:rsid w:val="00E80039"/>
    <w:rsid w:val="00E81117"/>
    <w:rsid w:val="00EA0D52"/>
    <w:rsid w:val="00EC2AC3"/>
    <w:rsid w:val="00EE28CE"/>
    <w:rsid w:val="00F07909"/>
    <w:rsid w:val="00F536ED"/>
    <w:rsid w:val="00F55D03"/>
    <w:rsid w:val="00F73564"/>
    <w:rsid w:val="00F7576D"/>
    <w:rsid w:val="00FC4B31"/>
    <w:rsid w:val="00FC67BF"/>
    <w:rsid w:val="00FD64A6"/>
    <w:rsid w:val="00FE57B2"/>
    <w:rsid w:val="00FF17D9"/>
    <w:rsid w:val="00FF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6AC2C2-1015-4098-9945-6D985E479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ggu.ru/dot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rggu.ru/dot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11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10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Relationship Id="rId9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469</TotalTime>
  <Pages>7</Pages>
  <Words>1973</Words>
  <Characters>11249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96</cp:revision>
  <dcterms:created xsi:type="dcterms:W3CDTF">2018-08-10T10:07:00Z</dcterms:created>
  <dcterms:modified xsi:type="dcterms:W3CDTF">2024-08-14T13:30:00Z</dcterms:modified>
</cp:coreProperties>
</file>